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17" w:rsidRDefault="00913317" w:rsidP="00913317">
      <w:pPr>
        <w:jc w:val="center"/>
        <w:rPr>
          <w:rFonts w:ascii="SassoonPrimaryInfant" w:hAnsi="SassoonPrimaryInfant"/>
          <w:b/>
          <w:sz w:val="32"/>
          <w:szCs w:val="32"/>
          <w:u w:val="single"/>
        </w:rPr>
      </w:pPr>
    </w:p>
    <w:p w:rsidR="00913317" w:rsidRPr="00E50F42" w:rsidRDefault="00913317" w:rsidP="00913317">
      <w:pPr>
        <w:jc w:val="center"/>
        <w:rPr>
          <w:rFonts w:ascii="SassoonPrimaryInfant" w:hAnsi="SassoonPrimaryInfant"/>
          <w:b/>
          <w:sz w:val="32"/>
          <w:szCs w:val="32"/>
          <w:u w:val="single"/>
        </w:rPr>
      </w:pPr>
      <w:r>
        <w:rPr>
          <w:rFonts w:ascii="SassoonPrimaryInfant" w:hAnsi="SassoonPrimaryInfant"/>
          <w:b/>
          <w:sz w:val="32"/>
          <w:szCs w:val="32"/>
          <w:u w:val="single"/>
        </w:rPr>
        <w:t>Year 4</w:t>
      </w:r>
      <w:r w:rsidRPr="00E50F42">
        <w:rPr>
          <w:rFonts w:ascii="SassoonPrimaryInfant" w:hAnsi="SassoonPrimaryInfant"/>
          <w:b/>
          <w:sz w:val="32"/>
          <w:szCs w:val="32"/>
          <w:u w:val="single"/>
        </w:rPr>
        <w:t xml:space="preserve"> Long Term Plan</w:t>
      </w:r>
      <w:bookmarkStart w:id="0" w:name="_GoBack"/>
      <w:bookmarkEnd w:id="0"/>
    </w:p>
    <w:p w:rsidR="00913317" w:rsidRPr="00E50F42" w:rsidRDefault="00913317" w:rsidP="00913317">
      <w:pPr>
        <w:jc w:val="center"/>
        <w:rPr>
          <w:rFonts w:ascii="SassoonPrimaryInfant" w:hAnsi="SassoonPrimaryInfant"/>
        </w:rPr>
      </w:pPr>
    </w:p>
    <w:tbl>
      <w:tblPr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118"/>
        <w:gridCol w:w="2280"/>
        <w:gridCol w:w="1944"/>
        <w:gridCol w:w="29"/>
        <w:gridCol w:w="2239"/>
        <w:gridCol w:w="2438"/>
        <w:gridCol w:w="2351"/>
      </w:tblGrid>
      <w:tr w:rsidR="00913317" w:rsidRPr="000D08EF" w:rsidTr="005E377E">
        <w:tc>
          <w:tcPr>
            <w:tcW w:w="1988" w:type="dxa"/>
            <w:shd w:val="clear" w:color="auto" w:fill="auto"/>
          </w:tcPr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>National Curriculum Aspects</w:t>
            </w:r>
          </w:p>
        </w:tc>
        <w:tc>
          <w:tcPr>
            <w:tcW w:w="2118" w:type="dxa"/>
            <w:shd w:val="clear" w:color="auto" w:fill="auto"/>
          </w:tcPr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>Term 1</w:t>
            </w: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 xml:space="preserve">TOPIC: 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>Rivers</w:t>
            </w: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(Geography)</w:t>
            </w: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>Term 2</w:t>
            </w: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913317" w:rsidRPr="00C46D5C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TOPIC: Rivers</w:t>
            </w:r>
          </w:p>
          <w:p w:rsidR="00913317" w:rsidRPr="00C46D5C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(Geography)</w:t>
            </w:r>
          </w:p>
          <w:p w:rsidR="00913317" w:rsidRPr="00C46D5C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>Term 3</w:t>
            </w: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913317" w:rsidRPr="00C46D5C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 xml:space="preserve">TOPIC: 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>Shang Dynasty of Ancient China</w:t>
            </w:r>
          </w:p>
          <w:p w:rsidR="00913317" w:rsidRPr="00C46D5C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(History)</w:t>
            </w:r>
          </w:p>
          <w:p w:rsidR="00913317" w:rsidRPr="00C46D5C" w:rsidRDefault="00913317" w:rsidP="0091331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>Term 4</w:t>
            </w: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913317" w:rsidRPr="00C46D5C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 xml:space="preserve">TOPIC: 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>Volcanoes and Earthquakes</w:t>
            </w:r>
          </w:p>
          <w:p w:rsidR="00913317" w:rsidRPr="00C46D5C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(Geography)</w:t>
            </w:r>
          </w:p>
          <w:p w:rsidR="00913317" w:rsidRPr="00C46D5C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</w:tcPr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>Term 5</w:t>
            </w: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913317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>TOPIC: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 xml:space="preserve"> Roman Empire and Impact on Britain</w:t>
            </w:r>
          </w:p>
          <w:p w:rsidR="00913317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(History)</w:t>
            </w: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</w:tcPr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>Term 6</w:t>
            </w: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913317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TOPIC: Roman Empire and Impact on Britain</w:t>
            </w:r>
          </w:p>
          <w:p w:rsidR="00913317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(History)</w:t>
            </w:r>
          </w:p>
          <w:p w:rsidR="00913317" w:rsidRPr="00C46D5C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</w:tr>
      <w:tr w:rsidR="00913317" w:rsidRPr="000D08EF" w:rsidTr="005E377E">
        <w:trPr>
          <w:trHeight w:val="761"/>
        </w:trPr>
        <w:tc>
          <w:tcPr>
            <w:tcW w:w="1988" w:type="dxa"/>
            <w:shd w:val="clear" w:color="auto" w:fill="auto"/>
          </w:tcPr>
          <w:p w:rsidR="00913317" w:rsidRDefault="0045537C" w:rsidP="005E377E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English</w:t>
            </w:r>
          </w:p>
          <w:p w:rsidR="00913317" w:rsidRPr="004D492C" w:rsidRDefault="00913317" w:rsidP="005E377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913317" w:rsidRPr="005528C4" w:rsidRDefault="00913317" w:rsidP="005E377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528C4">
              <w:rPr>
                <w:rFonts w:ascii="SassoonPrimaryInfant" w:hAnsi="SassoonPrimaryInfant"/>
                <w:sz w:val="16"/>
                <w:szCs w:val="16"/>
              </w:rPr>
              <w:t xml:space="preserve">Narrative - Stories from other worlds- </w:t>
            </w:r>
            <w:r w:rsidR="001F74F1">
              <w:rPr>
                <w:rFonts w:ascii="SassoonPrimaryInfant" w:hAnsi="SassoonPrimaryInfant"/>
                <w:sz w:val="16"/>
                <w:szCs w:val="16"/>
              </w:rPr>
              <w:t>“</w:t>
            </w:r>
            <w:r w:rsidR="003305C5">
              <w:rPr>
                <w:rFonts w:ascii="SassoonPrimaryInfant" w:hAnsi="SassoonPrimaryInfant"/>
                <w:sz w:val="16"/>
                <w:szCs w:val="16"/>
              </w:rPr>
              <w:t>Mouse, Bird, S</w:t>
            </w:r>
            <w:r w:rsidRPr="005528C4">
              <w:rPr>
                <w:rFonts w:ascii="SassoonPrimaryInfant" w:hAnsi="SassoonPrimaryInfant"/>
                <w:sz w:val="16"/>
                <w:szCs w:val="16"/>
              </w:rPr>
              <w:t>nake Wolf</w:t>
            </w:r>
            <w:r w:rsidR="001F74F1">
              <w:rPr>
                <w:rFonts w:ascii="SassoonPrimaryInfant" w:hAnsi="SassoonPrimaryInfant"/>
                <w:sz w:val="16"/>
                <w:szCs w:val="16"/>
              </w:rPr>
              <w:t>”</w:t>
            </w:r>
          </w:p>
          <w:p w:rsidR="00913317" w:rsidRPr="005528C4" w:rsidRDefault="00913317" w:rsidP="005E377E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13317" w:rsidRPr="005528C4" w:rsidRDefault="005528C4" w:rsidP="005528C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528C4">
              <w:rPr>
                <w:rFonts w:ascii="SassoonPrimaryInfant" w:hAnsi="SassoonPrimaryInfant"/>
                <w:sz w:val="16"/>
                <w:szCs w:val="16"/>
              </w:rPr>
              <w:t>Non- chronological reports on rivers.</w:t>
            </w:r>
          </w:p>
        </w:tc>
        <w:tc>
          <w:tcPr>
            <w:tcW w:w="2280" w:type="dxa"/>
            <w:shd w:val="clear" w:color="auto" w:fill="auto"/>
          </w:tcPr>
          <w:p w:rsidR="00913317" w:rsidRPr="005528C4" w:rsidRDefault="005528C4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8E1571">
              <w:rPr>
                <w:rFonts w:ascii="SassoonPrimaryInfant" w:hAnsi="SassoonPrimaryInfant"/>
                <w:sz w:val="16"/>
                <w:szCs w:val="16"/>
              </w:rPr>
              <w:t xml:space="preserve">Narrative – </w:t>
            </w:r>
            <w:r w:rsidR="0021562B" w:rsidRPr="008E1571">
              <w:rPr>
                <w:rFonts w:ascii="SassoonPrimaryInfant" w:hAnsi="SassoonPrimaryInfant"/>
                <w:sz w:val="16"/>
                <w:szCs w:val="16"/>
              </w:rPr>
              <w:t>Film – Taking Flight</w:t>
            </w:r>
          </w:p>
          <w:p w:rsidR="005528C4" w:rsidRPr="005528C4" w:rsidRDefault="005528C4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5528C4" w:rsidRPr="005528C4" w:rsidRDefault="005528C4" w:rsidP="00324F7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5528C4">
              <w:rPr>
                <w:rFonts w:ascii="SassoonPrimaryInfant" w:hAnsi="SassoonPrimaryInfant"/>
                <w:sz w:val="16"/>
                <w:szCs w:val="16"/>
              </w:rPr>
              <w:t>Poetry –</w:t>
            </w:r>
            <w:r w:rsidR="00324F74">
              <w:rPr>
                <w:rFonts w:ascii="SassoonPrimaryInfant" w:hAnsi="SassoonPrimaryInfant"/>
                <w:sz w:val="16"/>
                <w:szCs w:val="16"/>
              </w:rPr>
              <w:t xml:space="preserve">syllabic form </w:t>
            </w:r>
            <w:r w:rsidR="001F74F1">
              <w:rPr>
                <w:rFonts w:ascii="SassoonPrimaryInfant" w:hAnsi="SassoonPrimaryInfant"/>
                <w:sz w:val="16"/>
                <w:szCs w:val="16"/>
              </w:rPr>
              <w:t xml:space="preserve">- </w:t>
            </w:r>
            <w:r w:rsidRPr="005528C4">
              <w:rPr>
                <w:rFonts w:ascii="SassoonPrimaryInfant" w:hAnsi="SassoonPrimaryInfant"/>
                <w:sz w:val="16"/>
                <w:szCs w:val="16"/>
              </w:rPr>
              <w:t>winter poems</w:t>
            </w:r>
          </w:p>
        </w:tc>
        <w:tc>
          <w:tcPr>
            <w:tcW w:w="1944" w:type="dxa"/>
            <w:shd w:val="clear" w:color="auto" w:fill="auto"/>
          </w:tcPr>
          <w:p w:rsidR="00913317" w:rsidRPr="005528C4" w:rsidRDefault="005528C4" w:rsidP="0091331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5528C4">
              <w:rPr>
                <w:rFonts w:ascii="SassoonPrimaryInfant" w:hAnsi="SassoonPrimaryInfant"/>
                <w:sz w:val="16"/>
                <w:szCs w:val="16"/>
              </w:rPr>
              <w:t xml:space="preserve">Narrative - </w:t>
            </w:r>
            <w:r w:rsidR="00913317" w:rsidRPr="005528C4">
              <w:rPr>
                <w:rFonts w:ascii="SassoonPrimaryInfant" w:hAnsi="SassoonPrimaryInfant"/>
                <w:sz w:val="16"/>
                <w:szCs w:val="16"/>
              </w:rPr>
              <w:t>Willow Pattern story</w:t>
            </w:r>
          </w:p>
          <w:p w:rsidR="005528C4" w:rsidRDefault="005528C4" w:rsidP="0091331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5528C4" w:rsidRPr="005528C4" w:rsidRDefault="00B66974" w:rsidP="0091331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8E1571">
              <w:rPr>
                <w:rFonts w:ascii="SassoonPrimaryInfant" w:hAnsi="SassoonPrimaryInfant"/>
                <w:sz w:val="16"/>
                <w:szCs w:val="16"/>
              </w:rPr>
              <w:t>Instruction and letter writing</w:t>
            </w:r>
          </w:p>
          <w:p w:rsidR="005528C4" w:rsidRPr="005528C4" w:rsidRDefault="005528C4" w:rsidP="0091331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13317" w:rsidRPr="005528C4" w:rsidRDefault="00913317" w:rsidP="00913317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528C4" w:rsidRPr="005528C4" w:rsidRDefault="001F74F1" w:rsidP="0091331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1F74F1">
              <w:rPr>
                <w:rFonts w:ascii="SassoonPrimaryInfant" w:hAnsi="SassoonPrimaryInfant"/>
                <w:sz w:val="16"/>
                <w:szCs w:val="16"/>
              </w:rPr>
              <w:t xml:space="preserve">Narrative – “The Twits”.  </w:t>
            </w:r>
            <w:proofErr w:type="spellStart"/>
            <w:r w:rsidRPr="001F74F1">
              <w:rPr>
                <w:rFonts w:ascii="SassoonPrimaryInfant" w:hAnsi="SassoonPrimaryInfant"/>
                <w:sz w:val="16"/>
                <w:szCs w:val="16"/>
              </w:rPr>
              <w:t>Playscripts</w:t>
            </w:r>
            <w:proofErr w:type="spellEnd"/>
            <w:r w:rsidRPr="001F74F1">
              <w:rPr>
                <w:rFonts w:ascii="SassoonPrimaryInfant" w:hAnsi="SassoonPrimaryInfant"/>
                <w:sz w:val="16"/>
                <w:szCs w:val="16"/>
              </w:rPr>
              <w:t xml:space="preserve"> based on the same text.</w:t>
            </w:r>
          </w:p>
          <w:p w:rsidR="005528C4" w:rsidRPr="005528C4" w:rsidRDefault="005528C4" w:rsidP="00913317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13317" w:rsidRPr="005528C4" w:rsidRDefault="0021562B" w:rsidP="0091331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E1571">
              <w:rPr>
                <w:rFonts w:ascii="SassoonPrimaryInfant" w:hAnsi="SassoonPrimaryInfant"/>
                <w:sz w:val="16"/>
                <w:szCs w:val="16"/>
              </w:rPr>
              <w:t>Recounts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:rsidR="00913317" w:rsidRPr="005528C4" w:rsidRDefault="00913317" w:rsidP="0091331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528C4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:rsidR="00913317" w:rsidRPr="005528C4" w:rsidRDefault="00913317" w:rsidP="005528C4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auto"/>
          </w:tcPr>
          <w:p w:rsidR="00913317" w:rsidRPr="005528C4" w:rsidRDefault="005528C4" w:rsidP="0091331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5528C4">
              <w:rPr>
                <w:rFonts w:ascii="SassoonPrimaryInfant" w:hAnsi="SassoonPrimaryInfant"/>
                <w:sz w:val="16"/>
                <w:szCs w:val="16"/>
              </w:rPr>
              <w:t xml:space="preserve">Narrative </w:t>
            </w:r>
            <w:r w:rsidR="00913317" w:rsidRPr="005528C4">
              <w:rPr>
                <w:rFonts w:ascii="SassoonPrimaryInfant" w:hAnsi="SassoonPrimaryInfant"/>
                <w:sz w:val="16"/>
                <w:szCs w:val="16"/>
              </w:rPr>
              <w:t>– Escape from Pompeii</w:t>
            </w:r>
          </w:p>
          <w:p w:rsidR="00913317" w:rsidRPr="005528C4" w:rsidRDefault="00913317" w:rsidP="0091331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13317" w:rsidRPr="005528C4" w:rsidRDefault="00B66974" w:rsidP="003305C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Information texts based </w:t>
            </w:r>
            <w:r w:rsidR="005528C4" w:rsidRPr="005528C4">
              <w:rPr>
                <w:rFonts w:ascii="SassoonPrimaryInfant" w:hAnsi="SassoonPrimaryInfant"/>
                <w:sz w:val="16"/>
                <w:szCs w:val="16"/>
              </w:rPr>
              <w:t>on Romans</w:t>
            </w:r>
          </w:p>
          <w:p w:rsidR="00913317" w:rsidRPr="005528C4" w:rsidRDefault="00913317" w:rsidP="0091331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</w:tcPr>
          <w:p w:rsidR="00913317" w:rsidRPr="005528C4" w:rsidRDefault="00913317" w:rsidP="005528C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528C4">
              <w:rPr>
                <w:rFonts w:ascii="SassoonPrimaryInfant" w:hAnsi="SassoonPrimaryInfant"/>
                <w:sz w:val="16"/>
                <w:szCs w:val="16"/>
              </w:rPr>
              <w:t xml:space="preserve">Persuasive texts – informal – adverts for </w:t>
            </w:r>
            <w:r w:rsidR="005528C4" w:rsidRPr="005528C4">
              <w:rPr>
                <w:rFonts w:ascii="SassoonPrimaryInfant" w:hAnsi="SassoonPrimaryInfant"/>
                <w:sz w:val="16"/>
                <w:szCs w:val="16"/>
              </w:rPr>
              <w:t>Roman villas</w:t>
            </w:r>
          </w:p>
          <w:p w:rsidR="00913317" w:rsidRPr="005528C4" w:rsidRDefault="00913317" w:rsidP="005E377E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5528C4" w:rsidRPr="005528C4" w:rsidRDefault="005528C4" w:rsidP="005528C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5528C4">
              <w:rPr>
                <w:rFonts w:ascii="SassoonPrimaryInfant" w:hAnsi="SassoonPrimaryInfant"/>
                <w:sz w:val="16"/>
                <w:szCs w:val="16"/>
              </w:rPr>
              <w:t>Performance Poetry</w:t>
            </w:r>
          </w:p>
          <w:p w:rsidR="005528C4" w:rsidRPr="005528C4" w:rsidRDefault="005528C4" w:rsidP="005E377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13317" w:rsidRPr="000D08EF" w:rsidTr="005E377E">
        <w:tc>
          <w:tcPr>
            <w:tcW w:w="1988" w:type="dxa"/>
            <w:shd w:val="clear" w:color="auto" w:fill="auto"/>
          </w:tcPr>
          <w:p w:rsidR="00913317" w:rsidRPr="000D08EF" w:rsidRDefault="0045537C" w:rsidP="005E377E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Maths</w:t>
            </w:r>
          </w:p>
        </w:tc>
        <w:tc>
          <w:tcPr>
            <w:tcW w:w="2118" w:type="dxa"/>
            <w:shd w:val="clear" w:color="auto" w:fill="auto"/>
          </w:tcPr>
          <w:p w:rsidR="0021562B" w:rsidRDefault="0021562B" w:rsidP="005E377E">
            <w:pPr>
              <w:jc w:val="center"/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Number-  place value</w:t>
            </w:r>
          </w:p>
          <w:p w:rsidR="0021562B" w:rsidRDefault="0021562B" w:rsidP="005E377E">
            <w:pPr>
              <w:jc w:val="center"/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Number-  addition and subtraction</w:t>
            </w:r>
          </w:p>
          <w:p w:rsidR="00913317" w:rsidRPr="00AE3A11" w:rsidRDefault="00913317" w:rsidP="005E377E">
            <w:pPr>
              <w:jc w:val="center"/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21562B" w:rsidRPr="0021562B" w:rsidRDefault="00913317" w:rsidP="0021562B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21562B">
              <w:rPr>
                <w:rFonts w:ascii="SassoonPrimaryInfant" w:hAnsi="SassoonPrimaryInfant" w:cs="Arial"/>
                <w:sz w:val="16"/>
                <w:szCs w:val="16"/>
              </w:rPr>
              <w:t>Measurement - length and perimeter</w:t>
            </w:r>
          </w:p>
          <w:p w:rsidR="00913317" w:rsidRPr="00AE3A11" w:rsidRDefault="0021562B" w:rsidP="0021562B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Number - multiplication and division</w:t>
            </w:r>
          </w:p>
        </w:tc>
        <w:tc>
          <w:tcPr>
            <w:tcW w:w="1944" w:type="dxa"/>
            <w:shd w:val="clear" w:color="auto" w:fill="auto"/>
          </w:tcPr>
          <w:p w:rsidR="00913317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Number – multiplication</w:t>
            </w:r>
          </w:p>
          <w:p w:rsidR="0021562B" w:rsidRPr="00AE3A11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Measurement - area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3317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Fractions</w:t>
            </w:r>
          </w:p>
          <w:p w:rsidR="0021562B" w:rsidRPr="00AE3A11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Decimals</w:t>
            </w:r>
          </w:p>
        </w:tc>
        <w:tc>
          <w:tcPr>
            <w:tcW w:w="2438" w:type="dxa"/>
            <w:shd w:val="clear" w:color="auto" w:fill="auto"/>
          </w:tcPr>
          <w:p w:rsidR="00913317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Decimals</w:t>
            </w:r>
          </w:p>
          <w:p w:rsidR="0021562B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Measurement – money</w:t>
            </w:r>
          </w:p>
          <w:p w:rsidR="0021562B" w:rsidRPr="00AE3A11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Time</w:t>
            </w:r>
          </w:p>
        </w:tc>
        <w:tc>
          <w:tcPr>
            <w:tcW w:w="2351" w:type="dxa"/>
            <w:shd w:val="clear" w:color="auto" w:fill="auto"/>
          </w:tcPr>
          <w:p w:rsidR="00913317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Statistics</w:t>
            </w:r>
          </w:p>
          <w:p w:rsidR="0021562B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Geometry – properties pf shape</w:t>
            </w:r>
          </w:p>
          <w:p w:rsidR="0021562B" w:rsidRPr="00AE3A11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Geometry – position and direction</w:t>
            </w:r>
          </w:p>
        </w:tc>
      </w:tr>
      <w:tr w:rsidR="00913317" w:rsidRPr="000D08EF" w:rsidTr="005E377E">
        <w:trPr>
          <w:trHeight w:val="377"/>
        </w:trPr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Science</w:t>
            </w:r>
          </w:p>
        </w:tc>
        <w:tc>
          <w:tcPr>
            <w:tcW w:w="2118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States of Matter</w:t>
            </w:r>
          </w:p>
        </w:tc>
        <w:tc>
          <w:tcPr>
            <w:tcW w:w="2280" w:type="dxa"/>
            <w:shd w:val="clear" w:color="auto" w:fill="auto"/>
          </w:tcPr>
          <w:p w:rsidR="00913317" w:rsidRPr="007E2154" w:rsidRDefault="002A5FC1" w:rsidP="002A5F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Sound</w:t>
            </w:r>
          </w:p>
        </w:tc>
        <w:tc>
          <w:tcPr>
            <w:tcW w:w="1944" w:type="dxa"/>
            <w:shd w:val="clear" w:color="auto" w:fill="auto"/>
          </w:tcPr>
          <w:p w:rsidR="00913317" w:rsidRPr="006C01E7" w:rsidRDefault="002A5FC1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Digestive System and teeth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3317" w:rsidRPr="006C01E7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Electricity and simple circuits and conductors</w:t>
            </w:r>
          </w:p>
        </w:tc>
        <w:tc>
          <w:tcPr>
            <w:tcW w:w="2438" w:type="dxa"/>
            <w:shd w:val="clear" w:color="auto" w:fill="auto"/>
          </w:tcPr>
          <w:p w:rsidR="00913317" w:rsidRPr="00816E20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Living things and classification</w:t>
            </w:r>
          </w:p>
        </w:tc>
        <w:tc>
          <w:tcPr>
            <w:tcW w:w="2351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Habitats</w:t>
            </w:r>
          </w:p>
        </w:tc>
      </w:tr>
      <w:tr w:rsidR="00913317" w:rsidRPr="000D08EF" w:rsidTr="005528C4">
        <w:trPr>
          <w:trHeight w:val="441"/>
        </w:trPr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Geography</w:t>
            </w:r>
          </w:p>
        </w:tc>
        <w:tc>
          <w:tcPr>
            <w:tcW w:w="2118" w:type="dxa"/>
            <w:shd w:val="clear" w:color="auto" w:fill="auto"/>
          </w:tcPr>
          <w:p w:rsidR="00913317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13317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Rivers and the Water Cycle</w:t>
            </w:r>
          </w:p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</w:tcPr>
          <w:p w:rsidR="00913317" w:rsidRDefault="00913317" w:rsidP="0091331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13317" w:rsidRDefault="00913317" w:rsidP="0091331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Rivers and the Water Cycle</w:t>
            </w:r>
          </w:p>
          <w:p w:rsidR="00913317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913317" w:rsidRDefault="00913317" w:rsidP="005E377E">
            <w:pPr>
              <w:jc w:val="center"/>
              <w:rPr>
                <w:rFonts w:ascii="SassoonPrimaryInfant" w:hAnsi="SassoonPrimaryInfant"/>
                <w:color w:val="000000"/>
                <w:sz w:val="16"/>
                <w:szCs w:val="16"/>
              </w:rPr>
            </w:pPr>
          </w:p>
          <w:p w:rsidR="00913317" w:rsidRPr="00C117AC" w:rsidRDefault="00913317" w:rsidP="005E377E">
            <w:pPr>
              <w:jc w:val="center"/>
              <w:rPr>
                <w:rFonts w:ascii="SassoonPrimaryInfant" w:hAnsi="SassoonPrimaryInfant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913317" w:rsidRDefault="00913317" w:rsidP="005E377E">
            <w:pPr>
              <w:jc w:val="center"/>
              <w:rPr>
                <w:rFonts w:ascii="SassoonPrimaryInfant" w:hAnsi="SassoonPrimaryInfant"/>
                <w:color w:val="000000"/>
                <w:sz w:val="16"/>
                <w:szCs w:val="16"/>
              </w:rPr>
            </w:pPr>
          </w:p>
          <w:p w:rsidR="00913317" w:rsidRPr="00C117AC" w:rsidRDefault="00913317" w:rsidP="005E377E">
            <w:pPr>
              <w:jc w:val="center"/>
              <w:rPr>
                <w:rFonts w:ascii="SassoonPrimaryInfant" w:hAnsi="SassoonPrimaryInfant"/>
                <w:color w:val="00000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000000"/>
                <w:sz w:val="16"/>
                <w:szCs w:val="16"/>
              </w:rPr>
              <w:t>Volcanoes and Earthquakes</w:t>
            </w:r>
          </w:p>
        </w:tc>
        <w:tc>
          <w:tcPr>
            <w:tcW w:w="2438" w:type="dxa"/>
            <w:shd w:val="clear" w:color="auto" w:fill="7030A0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7030A0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13317" w:rsidRPr="000D08EF" w:rsidTr="005528C4"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History</w:t>
            </w:r>
          </w:p>
        </w:tc>
        <w:tc>
          <w:tcPr>
            <w:tcW w:w="2118" w:type="dxa"/>
            <w:shd w:val="clear" w:color="auto" w:fill="7030A0"/>
          </w:tcPr>
          <w:p w:rsidR="00913317" w:rsidRPr="00A07A29" w:rsidRDefault="00913317" w:rsidP="005E377E">
            <w:pPr>
              <w:rPr>
                <w:rFonts w:ascii="SassoonPrimaryInfant" w:hAnsi="SassoonPrimaryInfant"/>
                <w:color w:val="FF66CC"/>
                <w:sz w:val="16"/>
                <w:szCs w:val="16"/>
              </w:rPr>
            </w:pPr>
          </w:p>
          <w:p w:rsidR="00913317" w:rsidRPr="00A07A29" w:rsidRDefault="00913317" w:rsidP="005E377E"/>
        </w:tc>
        <w:tc>
          <w:tcPr>
            <w:tcW w:w="2280" w:type="dxa"/>
            <w:shd w:val="clear" w:color="auto" w:fill="7030A0"/>
          </w:tcPr>
          <w:p w:rsidR="00913317" w:rsidRDefault="00913317" w:rsidP="005E377E">
            <w:pPr>
              <w:ind w:firstLine="720"/>
              <w:rPr>
                <w:rFonts w:ascii="SassoonPrimaryInfant" w:hAnsi="SassoonPrimaryInfant"/>
                <w:color w:val="FF66CC"/>
                <w:sz w:val="16"/>
                <w:szCs w:val="16"/>
              </w:rPr>
            </w:pPr>
          </w:p>
          <w:p w:rsidR="00913317" w:rsidRPr="00007FC2" w:rsidRDefault="00913317" w:rsidP="005E377E">
            <w:pPr>
              <w:jc w:val="center"/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913317" w:rsidRPr="00AE3A11" w:rsidRDefault="00913317" w:rsidP="005E377E">
            <w:pPr>
              <w:tabs>
                <w:tab w:val="left" w:pos="1200"/>
              </w:tabs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Shang Dynasty of Ancient China</w:t>
            </w:r>
          </w:p>
        </w:tc>
        <w:tc>
          <w:tcPr>
            <w:tcW w:w="2239" w:type="dxa"/>
            <w:shd w:val="clear" w:color="auto" w:fill="7030A0"/>
          </w:tcPr>
          <w:p w:rsidR="00913317" w:rsidRPr="00AE3A11" w:rsidRDefault="00913317" w:rsidP="005E377E">
            <w:pPr>
              <w:tabs>
                <w:tab w:val="left" w:pos="1200"/>
              </w:tabs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  <w:t>Roman Empire and Impact on Britain</w:t>
            </w:r>
          </w:p>
        </w:tc>
        <w:tc>
          <w:tcPr>
            <w:tcW w:w="2351" w:type="dxa"/>
            <w:shd w:val="clear" w:color="auto" w:fill="auto"/>
          </w:tcPr>
          <w:p w:rsidR="00913317" w:rsidRPr="0029787B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  <w:t>Roman Empire and Impact on Britain</w:t>
            </w:r>
          </w:p>
        </w:tc>
      </w:tr>
      <w:tr w:rsidR="0045537C" w:rsidRPr="000D08EF" w:rsidTr="00905EDC">
        <w:tc>
          <w:tcPr>
            <w:tcW w:w="1988" w:type="dxa"/>
            <w:shd w:val="clear" w:color="auto" w:fill="auto"/>
          </w:tcPr>
          <w:p w:rsidR="0045537C" w:rsidRPr="000D08EF" w:rsidRDefault="0045537C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ICT</w:t>
            </w:r>
          </w:p>
        </w:tc>
        <w:tc>
          <w:tcPr>
            <w:tcW w:w="4398" w:type="dxa"/>
            <w:gridSpan w:val="2"/>
            <w:shd w:val="clear" w:color="auto" w:fill="auto"/>
          </w:tcPr>
          <w:p w:rsidR="0045537C" w:rsidRPr="00AE3A11" w:rsidRDefault="0045537C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E3A11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>
              <w:rPr>
                <w:rFonts w:ascii="SassoonPrimaryInfant" w:hAnsi="SassoonPrimaryInfant"/>
                <w:sz w:val="16"/>
                <w:szCs w:val="16"/>
              </w:rPr>
              <w:t>We are software developers</w:t>
            </w:r>
          </w:p>
          <w:p w:rsidR="0045537C" w:rsidRPr="00AE3A11" w:rsidRDefault="0045537C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4212" w:type="dxa"/>
            <w:gridSpan w:val="3"/>
            <w:shd w:val="clear" w:color="auto" w:fill="auto"/>
          </w:tcPr>
          <w:p w:rsidR="0045537C" w:rsidRPr="00AE3A11" w:rsidRDefault="0045537C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Research and e-safety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45537C" w:rsidRPr="00AE3A11" w:rsidRDefault="0045537C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Coding</w:t>
            </w:r>
          </w:p>
        </w:tc>
      </w:tr>
      <w:tr w:rsidR="00913317" w:rsidRPr="000D08EF" w:rsidTr="005E377E"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RE</w:t>
            </w:r>
          </w:p>
        </w:tc>
        <w:tc>
          <w:tcPr>
            <w:tcW w:w="2118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What is my view of the Bible?</w:t>
            </w:r>
          </w:p>
        </w:tc>
        <w:tc>
          <w:tcPr>
            <w:tcW w:w="2280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How do I interpret pictures of Jesus?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How do stories convey messages to me?</w:t>
            </w:r>
          </w:p>
        </w:tc>
        <w:tc>
          <w:tcPr>
            <w:tcW w:w="2239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What is Sikhism?</w:t>
            </w:r>
          </w:p>
        </w:tc>
        <w:tc>
          <w:tcPr>
            <w:tcW w:w="2438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Why are some books sacred?  Focus on Juda</w:t>
            </w:r>
            <w:r w:rsidR="004D6625">
              <w:rPr>
                <w:rFonts w:ascii="SassoonPrimaryInfant" w:hAnsi="SassoonPrimaryInfant"/>
                <w:sz w:val="16"/>
                <w:szCs w:val="16"/>
              </w:rPr>
              <w:t>is</w:t>
            </w:r>
            <w:r>
              <w:rPr>
                <w:rFonts w:ascii="SassoonPrimaryInfant" w:hAnsi="SassoonPrimaryInfant"/>
                <w:sz w:val="16"/>
                <w:szCs w:val="16"/>
              </w:rPr>
              <w:t>m.</w:t>
            </w:r>
          </w:p>
        </w:tc>
        <w:tc>
          <w:tcPr>
            <w:tcW w:w="2351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What festivals and celebrations are important?  Focus on Juda</w:t>
            </w:r>
            <w:r w:rsidR="004D6625">
              <w:rPr>
                <w:rFonts w:ascii="SassoonPrimaryInfant" w:hAnsi="SassoonPrimaryInfant"/>
                <w:sz w:val="16"/>
                <w:szCs w:val="16"/>
              </w:rPr>
              <w:t>is</w:t>
            </w:r>
            <w:r>
              <w:rPr>
                <w:rFonts w:ascii="SassoonPrimaryInfant" w:hAnsi="SassoonPrimaryInfant"/>
                <w:sz w:val="16"/>
                <w:szCs w:val="16"/>
              </w:rPr>
              <w:t>m.</w:t>
            </w:r>
          </w:p>
        </w:tc>
      </w:tr>
      <w:tr w:rsidR="00913317" w:rsidRPr="000D08EF" w:rsidTr="00070808"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Art</w:t>
            </w:r>
          </w:p>
        </w:tc>
        <w:tc>
          <w:tcPr>
            <w:tcW w:w="2118" w:type="dxa"/>
            <w:shd w:val="clear" w:color="auto" w:fill="auto"/>
          </w:tcPr>
          <w:p w:rsidR="00913317" w:rsidRPr="00AE3A11" w:rsidRDefault="00070808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Models of rivers</w:t>
            </w:r>
          </w:p>
        </w:tc>
        <w:tc>
          <w:tcPr>
            <w:tcW w:w="2280" w:type="dxa"/>
            <w:shd w:val="clear" w:color="auto" w:fill="7030A0"/>
          </w:tcPr>
          <w:p w:rsidR="00913317" w:rsidRPr="00AE3A11" w:rsidRDefault="00913317" w:rsidP="001F74F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shd w:val="clear" w:color="auto" w:fill="7030A0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="00913317" w:rsidRPr="00AE3A11" w:rsidRDefault="005528C4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Vincent Van Gogh</w:t>
            </w:r>
          </w:p>
        </w:tc>
        <w:tc>
          <w:tcPr>
            <w:tcW w:w="2438" w:type="dxa"/>
            <w:shd w:val="clear" w:color="auto" w:fill="auto"/>
          </w:tcPr>
          <w:p w:rsidR="00913317" w:rsidRDefault="005528C4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Roman mosaics</w:t>
            </w:r>
          </w:p>
          <w:p w:rsidR="00913317" w:rsidRPr="00BC505C" w:rsidRDefault="00913317" w:rsidP="005E377E">
            <w:pPr>
              <w:jc w:val="right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7030A0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13317" w:rsidRPr="000D08EF" w:rsidTr="0045537C"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DT</w:t>
            </w:r>
          </w:p>
        </w:tc>
        <w:tc>
          <w:tcPr>
            <w:tcW w:w="2118" w:type="dxa"/>
            <w:shd w:val="clear" w:color="auto" w:fill="7030A0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</w:tcPr>
          <w:p w:rsidR="00913317" w:rsidRDefault="00070808" w:rsidP="0007080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Water wheels and bridges</w:t>
            </w:r>
          </w:p>
          <w:p w:rsidR="00070808" w:rsidRPr="00AE3A11" w:rsidRDefault="00070808" w:rsidP="0007080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913317" w:rsidRPr="00AE3A11" w:rsidRDefault="005528C4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Chinese Cookery</w:t>
            </w:r>
          </w:p>
        </w:tc>
        <w:tc>
          <w:tcPr>
            <w:tcW w:w="2239" w:type="dxa"/>
            <w:shd w:val="clear" w:color="auto" w:fill="7030A0"/>
          </w:tcPr>
          <w:p w:rsidR="00913317" w:rsidRPr="00AE3A11" w:rsidRDefault="00913317" w:rsidP="005528C4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     </w:t>
            </w:r>
          </w:p>
        </w:tc>
        <w:tc>
          <w:tcPr>
            <w:tcW w:w="2438" w:type="dxa"/>
            <w:shd w:val="clear" w:color="auto" w:fill="7030A0"/>
          </w:tcPr>
          <w:p w:rsidR="00913317" w:rsidRPr="00BC505C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FFFFFF" w:themeFill="background1"/>
          </w:tcPr>
          <w:p w:rsidR="00913317" w:rsidRPr="00AE3A11" w:rsidRDefault="005528C4" w:rsidP="005528C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Roman chariots</w:t>
            </w:r>
            <w:r w:rsidR="004A297B">
              <w:rPr>
                <w:rFonts w:ascii="SassoonPrimaryInfant" w:hAnsi="SassoonPrimaryInfant"/>
                <w:sz w:val="16"/>
                <w:szCs w:val="16"/>
              </w:rPr>
              <w:t>/architecture</w:t>
            </w:r>
          </w:p>
        </w:tc>
      </w:tr>
      <w:tr w:rsidR="00913317" w:rsidRPr="000D08EF" w:rsidTr="005E377E">
        <w:trPr>
          <w:trHeight w:val="437"/>
        </w:trPr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Music</w:t>
            </w:r>
          </w:p>
        </w:tc>
        <w:tc>
          <w:tcPr>
            <w:tcW w:w="2118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Music Express</w:t>
            </w:r>
            <w:r w:rsidR="001F74F1">
              <w:rPr>
                <w:rFonts w:ascii="SassoonPrimaryInfant" w:hAnsi="SassoonPrimaryInfant"/>
                <w:sz w:val="16"/>
                <w:szCs w:val="16"/>
              </w:rPr>
              <w:t>/Recorders</w:t>
            </w:r>
          </w:p>
        </w:tc>
        <w:tc>
          <w:tcPr>
            <w:tcW w:w="2280" w:type="dxa"/>
            <w:shd w:val="clear" w:color="auto" w:fill="auto"/>
          </w:tcPr>
          <w:p w:rsidR="00913317" w:rsidRPr="00AE3A11" w:rsidRDefault="00913317" w:rsidP="005E377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AE3A11">
              <w:rPr>
                <w:rFonts w:ascii="SassoonPrimaryInfant" w:hAnsi="SassoonPrimaryInfant"/>
                <w:sz w:val="16"/>
                <w:szCs w:val="16"/>
              </w:rPr>
              <w:t>Music Express</w:t>
            </w:r>
            <w:r>
              <w:rPr>
                <w:rFonts w:ascii="SassoonPrimaryInfant" w:hAnsi="SassoonPrimaryInfant"/>
                <w:sz w:val="16"/>
                <w:szCs w:val="16"/>
              </w:rPr>
              <w:t>/Recorders</w:t>
            </w:r>
          </w:p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E3A11">
              <w:rPr>
                <w:rFonts w:ascii="SassoonPrimaryInfant" w:hAnsi="SassoonPrimaryInfant"/>
                <w:sz w:val="16"/>
                <w:szCs w:val="16"/>
              </w:rPr>
              <w:t>Music Express</w:t>
            </w:r>
            <w:r>
              <w:rPr>
                <w:rFonts w:ascii="SassoonPrimaryInfant" w:hAnsi="SassoonPrimaryInfant"/>
                <w:sz w:val="16"/>
                <w:szCs w:val="16"/>
              </w:rPr>
              <w:t>/Recorders</w:t>
            </w:r>
          </w:p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E3A11">
              <w:rPr>
                <w:rFonts w:ascii="SassoonPrimaryInfant" w:hAnsi="SassoonPrimaryInfant"/>
                <w:sz w:val="16"/>
                <w:szCs w:val="16"/>
              </w:rPr>
              <w:t>Music Express</w:t>
            </w:r>
            <w:r>
              <w:rPr>
                <w:rFonts w:ascii="SassoonPrimaryInfant" w:hAnsi="SassoonPrimaryInfant"/>
                <w:sz w:val="16"/>
                <w:szCs w:val="16"/>
              </w:rPr>
              <w:t>/Recorders</w:t>
            </w:r>
          </w:p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E3A11">
              <w:rPr>
                <w:rFonts w:ascii="SassoonPrimaryInfant" w:hAnsi="SassoonPrimaryInfant"/>
                <w:sz w:val="16"/>
                <w:szCs w:val="16"/>
              </w:rPr>
              <w:t>Music Express</w:t>
            </w:r>
            <w:r>
              <w:rPr>
                <w:rFonts w:ascii="SassoonPrimaryInfant" w:hAnsi="SassoonPrimaryInfant"/>
                <w:sz w:val="16"/>
                <w:szCs w:val="16"/>
              </w:rPr>
              <w:t>/Recorders</w:t>
            </w:r>
          </w:p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E3A11">
              <w:rPr>
                <w:rFonts w:ascii="SassoonPrimaryInfant" w:hAnsi="SassoonPrimaryInfant"/>
                <w:sz w:val="16"/>
                <w:szCs w:val="16"/>
              </w:rPr>
              <w:t>Music Express</w:t>
            </w:r>
            <w:r>
              <w:rPr>
                <w:rFonts w:ascii="SassoonPrimaryInfant" w:hAnsi="SassoonPrimaryInfant"/>
                <w:sz w:val="16"/>
                <w:szCs w:val="16"/>
              </w:rPr>
              <w:t>/Recorders</w:t>
            </w:r>
          </w:p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13317" w:rsidRPr="000D08EF" w:rsidTr="005E377E">
        <w:trPr>
          <w:trHeight w:val="70"/>
        </w:trPr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PSHCE</w:t>
            </w:r>
          </w:p>
        </w:tc>
        <w:tc>
          <w:tcPr>
            <w:tcW w:w="2118" w:type="dxa"/>
            <w:shd w:val="clear" w:color="auto" w:fill="auto"/>
          </w:tcPr>
          <w:p w:rsidR="001F74F1" w:rsidRPr="00AE3A11" w:rsidRDefault="001F74F1" w:rsidP="00FB1762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SEAL: New Beginnings </w:t>
            </w:r>
          </w:p>
        </w:tc>
        <w:tc>
          <w:tcPr>
            <w:tcW w:w="2280" w:type="dxa"/>
            <w:shd w:val="clear" w:color="auto" w:fill="auto"/>
          </w:tcPr>
          <w:p w:rsidR="00913317" w:rsidRPr="00AE3A11" w:rsidRDefault="00913317" w:rsidP="00FB1762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SEAL: </w:t>
            </w:r>
            <w:r w:rsidR="00FB1762">
              <w:rPr>
                <w:rFonts w:ascii="SassoonPrimaryInfant" w:hAnsi="SassoonPrimaryInfant"/>
                <w:sz w:val="16"/>
                <w:szCs w:val="16"/>
              </w:rPr>
              <w:t xml:space="preserve">Growth </w:t>
            </w:r>
            <w:proofErr w:type="spellStart"/>
            <w:r w:rsidR="00FB1762">
              <w:rPr>
                <w:rFonts w:ascii="SassoonPrimaryInfant" w:hAnsi="SassoonPrimaryInfant"/>
                <w:sz w:val="16"/>
                <w:szCs w:val="16"/>
              </w:rPr>
              <w:t>mindset</w:t>
            </w:r>
            <w:proofErr w:type="spellEnd"/>
          </w:p>
        </w:tc>
        <w:tc>
          <w:tcPr>
            <w:tcW w:w="1973" w:type="dxa"/>
            <w:gridSpan w:val="2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SEAL</w:t>
            </w:r>
            <w:r w:rsidRPr="00AE3A11">
              <w:rPr>
                <w:rFonts w:ascii="SassoonPrimaryInfant" w:hAnsi="SassoonPrimaryInfant"/>
                <w:sz w:val="16"/>
                <w:szCs w:val="16"/>
              </w:rPr>
              <w:t xml:space="preserve">: </w:t>
            </w:r>
            <w:r w:rsidR="00FB1762">
              <w:rPr>
                <w:rFonts w:ascii="SassoonPrimaryInfant" w:hAnsi="SassoonPrimaryInfant"/>
                <w:sz w:val="16"/>
                <w:szCs w:val="16"/>
              </w:rPr>
              <w:t>Getting on and Falling out</w:t>
            </w:r>
          </w:p>
        </w:tc>
        <w:tc>
          <w:tcPr>
            <w:tcW w:w="2239" w:type="dxa"/>
            <w:shd w:val="clear" w:color="auto" w:fill="auto"/>
          </w:tcPr>
          <w:p w:rsidR="00913317" w:rsidRPr="00AE3A11" w:rsidRDefault="00913317" w:rsidP="00FB1762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SEAL: </w:t>
            </w:r>
            <w:r w:rsidR="00FB1762">
              <w:rPr>
                <w:rFonts w:ascii="SassoonPrimaryInfant" w:hAnsi="SassoonPrimaryInfant"/>
                <w:sz w:val="16"/>
                <w:szCs w:val="16"/>
              </w:rPr>
              <w:t>Going for Goals</w:t>
            </w:r>
          </w:p>
        </w:tc>
        <w:tc>
          <w:tcPr>
            <w:tcW w:w="2438" w:type="dxa"/>
            <w:shd w:val="clear" w:color="auto" w:fill="auto"/>
          </w:tcPr>
          <w:p w:rsidR="00913317" w:rsidRPr="00AE3A11" w:rsidRDefault="00913317" w:rsidP="00FB1762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E3A11">
              <w:rPr>
                <w:rFonts w:ascii="SassoonPrimaryInfant" w:hAnsi="SassoonPrimaryInfant"/>
                <w:sz w:val="16"/>
                <w:szCs w:val="16"/>
              </w:rPr>
              <w:t>S</w:t>
            </w:r>
            <w:r w:rsidR="00FB1762">
              <w:rPr>
                <w:rFonts w:ascii="SassoonPrimaryInfant" w:hAnsi="SassoonPrimaryInfant"/>
                <w:sz w:val="16"/>
                <w:szCs w:val="16"/>
              </w:rPr>
              <w:t>EAL: Relationships</w:t>
            </w:r>
          </w:p>
        </w:tc>
        <w:tc>
          <w:tcPr>
            <w:tcW w:w="2351" w:type="dxa"/>
            <w:shd w:val="clear" w:color="auto" w:fill="auto"/>
          </w:tcPr>
          <w:p w:rsidR="00913317" w:rsidRPr="00AE3A11" w:rsidRDefault="00FB1762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SEAL: Finance and c</w:t>
            </w:r>
            <w:r w:rsidR="00913317">
              <w:rPr>
                <w:rFonts w:ascii="SassoonPrimaryInfant" w:hAnsi="SassoonPrimaryInfant"/>
                <w:sz w:val="16"/>
                <w:szCs w:val="16"/>
              </w:rPr>
              <w:t>hanges</w:t>
            </w:r>
          </w:p>
        </w:tc>
      </w:tr>
      <w:tr w:rsidR="00913317" w:rsidRPr="000D08EF" w:rsidTr="005E377E">
        <w:trPr>
          <w:trHeight w:val="70"/>
        </w:trPr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French</w:t>
            </w:r>
          </w:p>
        </w:tc>
        <w:tc>
          <w:tcPr>
            <w:tcW w:w="2118" w:type="dxa"/>
            <w:shd w:val="clear" w:color="auto" w:fill="auto"/>
          </w:tcPr>
          <w:p w:rsidR="00913317" w:rsidRPr="00AE3A11" w:rsidRDefault="004A6C9F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Revision - greetings and introductions</w:t>
            </w:r>
          </w:p>
        </w:tc>
        <w:tc>
          <w:tcPr>
            <w:tcW w:w="2280" w:type="dxa"/>
            <w:shd w:val="clear" w:color="auto" w:fill="auto"/>
          </w:tcPr>
          <w:p w:rsidR="00913317" w:rsidRPr="00AE3A11" w:rsidRDefault="004A6C9F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Days of the week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913317" w:rsidRPr="00AE3A11" w:rsidRDefault="004A6C9F" w:rsidP="004A6C9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Saying our age</w:t>
            </w:r>
          </w:p>
        </w:tc>
        <w:tc>
          <w:tcPr>
            <w:tcW w:w="2239" w:type="dxa"/>
            <w:shd w:val="clear" w:color="auto" w:fill="auto"/>
          </w:tcPr>
          <w:p w:rsidR="00913317" w:rsidRPr="00AE3A11" w:rsidRDefault="004A6C9F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Months of the year</w:t>
            </w:r>
          </w:p>
        </w:tc>
        <w:tc>
          <w:tcPr>
            <w:tcW w:w="2438" w:type="dxa"/>
            <w:shd w:val="clear" w:color="auto" w:fill="auto"/>
          </w:tcPr>
          <w:p w:rsidR="00913317" w:rsidRPr="00AE3A11" w:rsidRDefault="004A6C9F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Numbers 13-31</w:t>
            </w:r>
          </w:p>
        </w:tc>
        <w:tc>
          <w:tcPr>
            <w:tcW w:w="2351" w:type="dxa"/>
            <w:shd w:val="clear" w:color="auto" w:fill="auto"/>
          </w:tcPr>
          <w:p w:rsidR="00913317" w:rsidRPr="00AE3A11" w:rsidRDefault="004A6C9F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Food</w:t>
            </w:r>
          </w:p>
        </w:tc>
      </w:tr>
      <w:tr w:rsidR="00913317" w:rsidRPr="000D08EF" w:rsidTr="005E377E"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PE</w:t>
            </w:r>
          </w:p>
        </w:tc>
        <w:tc>
          <w:tcPr>
            <w:tcW w:w="2118" w:type="dxa"/>
            <w:shd w:val="clear" w:color="auto" w:fill="auto"/>
          </w:tcPr>
          <w:p w:rsidR="00913317" w:rsidRDefault="00913317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Games – Unit 4 -  Invasion games - Hockey </w:t>
            </w:r>
            <w:r w:rsidR="004D6625">
              <w:rPr>
                <w:rFonts w:ascii="SassoonPrimaryInfant" w:hAnsi="SassoonPrimaryInfant"/>
                <w:sz w:val="16"/>
                <w:szCs w:val="16"/>
              </w:rPr>
              <w:t>focus</w:t>
            </w:r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13317" w:rsidRPr="00AE3A11" w:rsidRDefault="00913317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Gymnastics – Unit 1 - Balance</w:t>
            </w:r>
          </w:p>
        </w:tc>
        <w:tc>
          <w:tcPr>
            <w:tcW w:w="2280" w:type="dxa"/>
            <w:shd w:val="clear" w:color="auto" w:fill="auto"/>
          </w:tcPr>
          <w:p w:rsidR="00913317" w:rsidRDefault="00913317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Games – disability sports/Paralympics</w:t>
            </w:r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13317" w:rsidRPr="00AE3A11" w:rsidRDefault="00913317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Dance – Unit 1 – linked to topic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913317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Swimming</w:t>
            </w:r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D6625" w:rsidRPr="00AE3A11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Gymnastics – unit 2 – receiving body weight</w:t>
            </w:r>
          </w:p>
        </w:tc>
        <w:tc>
          <w:tcPr>
            <w:tcW w:w="2239" w:type="dxa"/>
            <w:shd w:val="clear" w:color="auto" w:fill="auto"/>
          </w:tcPr>
          <w:p w:rsidR="00913317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Swimming</w:t>
            </w:r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Dance – linked to topic</w:t>
            </w:r>
          </w:p>
          <w:p w:rsidR="004D6625" w:rsidRPr="00AE3A11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auto"/>
          </w:tcPr>
          <w:p w:rsidR="00913317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Games – Unit 3 – invasion – Focus on High fives.</w:t>
            </w:r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D6625" w:rsidRPr="00AE3A11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Athletics</w:t>
            </w:r>
          </w:p>
        </w:tc>
        <w:tc>
          <w:tcPr>
            <w:tcW w:w="2351" w:type="dxa"/>
            <w:shd w:val="clear" w:color="auto" w:fill="auto"/>
          </w:tcPr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Games unit 4  – striking and fielding – Focus on </w:t>
            </w:r>
            <w:proofErr w:type="spellStart"/>
            <w:r>
              <w:rPr>
                <w:rFonts w:ascii="SassoonPrimaryInfant" w:hAnsi="SassoonPrimaryInfant"/>
                <w:sz w:val="16"/>
                <w:szCs w:val="16"/>
              </w:rPr>
              <w:t>rounders</w:t>
            </w:r>
            <w:proofErr w:type="spellEnd"/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Athletics</w:t>
            </w:r>
          </w:p>
          <w:p w:rsidR="00913317" w:rsidRPr="00AE3A11" w:rsidRDefault="00913317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:rsidR="00913317" w:rsidRDefault="00913317" w:rsidP="00913317">
      <w:pPr>
        <w:jc w:val="center"/>
        <w:sectPr w:rsidR="00913317" w:rsidSect="008746EA">
          <w:pgSz w:w="16838" w:h="11906" w:orient="landscape"/>
          <w:pgMar w:top="567" w:right="907" w:bottom="737" w:left="737" w:header="709" w:footer="709" w:gutter="0"/>
          <w:cols w:space="708"/>
          <w:docGrid w:linePitch="360"/>
        </w:sectPr>
      </w:pPr>
    </w:p>
    <w:p w:rsidR="00913317" w:rsidRDefault="00913317" w:rsidP="00913317"/>
    <w:p w:rsidR="00913317" w:rsidRDefault="00913317" w:rsidP="00913317"/>
    <w:p w:rsidR="00E02EDD" w:rsidRDefault="00E02EDD"/>
    <w:sectPr w:rsidR="00E02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17"/>
    <w:rsid w:val="00070808"/>
    <w:rsid w:val="001F74F1"/>
    <w:rsid w:val="0021562B"/>
    <w:rsid w:val="002A5FC1"/>
    <w:rsid w:val="00324F74"/>
    <w:rsid w:val="003305C5"/>
    <w:rsid w:val="0045537C"/>
    <w:rsid w:val="004A297B"/>
    <w:rsid w:val="004A6C9F"/>
    <w:rsid w:val="004D6625"/>
    <w:rsid w:val="005528C4"/>
    <w:rsid w:val="008E1571"/>
    <w:rsid w:val="00913317"/>
    <w:rsid w:val="00B66974"/>
    <w:rsid w:val="00C153C8"/>
    <w:rsid w:val="00D26799"/>
    <w:rsid w:val="00E02EDD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Jones</dc:creator>
  <cp:lastModifiedBy>Teacher HP-01</cp:lastModifiedBy>
  <cp:revision>2</cp:revision>
  <cp:lastPrinted>2017-09-05T10:32:00Z</cp:lastPrinted>
  <dcterms:created xsi:type="dcterms:W3CDTF">2018-09-19T15:50:00Z</dcterms:created>
  <dcterms:modified xsi:type="dcterms:W3CDTF">2018-09-19T15:50:00Z</dcterms:modified>
</cp:coreProperties>
</file>